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FC433F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FC433F">
        <w:rPr>
          <w:sz w:val="32"/>
          <w:szCs w:val="32"/>
        </w:rPr>
        <w:t>Я</w:t>
      </w:r>
      <w:r w:rsidR="0057505C" w:rsidRPr="00FC433F">
        <w:rPr>
          <w:sz w:val="32"/>
          <w:szCs w:val="32"/>
        </w:rPr>
        <w:t xml:space="preserve">                     </w:t>
      </w:r>
      <w:r w:rsidRPr="00FC433F">
        <w:rPr>
          <w:sz w:val="32"/>
          <w:szCs w:val="32"/>
        </w:rPr>
        <w:t xml:space="preserve">    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FC433F" w:rsidRDefault="00FC433F" w:rsidP="003C27C0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жовтня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3948E2">
        <w:rPr>
          <w:sz w:val="28"/>
          <w:szCs w:val="28"/>
        </w:rPr>
        <w:t xml:space="preserve"> </w:t>
      </w:r>
      <w:r w:rsidR="002C66A3">
        <w:rPr>
          <w:sz w:val="28"/>
          <w:szCs w:val="28"/>
        </w:rPr>
        <w:t xml:space="preserve"> 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</w:t>
      </w:r>
      <w:r w:rsidR="00DF4C94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 w:rsidR="00D705ED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B950E3">
        <w:rPr>
          <w:sz w:val="28"/>
          <w:szCs w:val="28"/>
        </w:rPr>
        <w:t xml:space="preserve"> 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FC433F">
        <w:rPr>
          <w:sz w:val="28"/>
          <w:szCs w:val="28"/>
        </w:rPr>
        <w:t>ів</w:t>
      </w:r>
      <w:r w:rsidR="00382699" w:rsidRPr="00382699">
        <w:rPr>
          <w:sz w:val="28"/>
          <w:szCs w:val="28"/>
        </w:rPr>
        <w:t xml:space="preserve"> </w:t>
      </w:r>
      <w:r w:rsidR="00321D5E">
        <w:rPr>
          <w:sz w:val="28"/>
          <w:szCs w:val="28"/>
        </w:rPr>
        <w:t>комунального підприємства</w:t>
      </w:r>
      <w:r w:rsidR="00321D5E" w:rsidRPr="00321D5E">
        <w:rPr>
          <w:sz w:val="28"/>
          <w:szCs w:val="28"/>
        </w:rPr>
        <w:t xml:space="preserve"> «Управляюча житлова компанія № 1» Нововолинської міської ради</w:t>
      </w:r>
      <w:r w:rsidR="00321D5E">
        <w:rPr>
          <w:bCs/>
          <w:sz w:val="28"/>
          <w:szCs w:val="28"/>
          <w:lang w:eastAsia="uk-UA"/>
        </w:rPr>
        <w:t xml:space="preserve">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FC433F">
        <w:rPr>
          <w:sz w:val="28"/>
          <w:szCs w:val="28"/>
        </w:rPr>
        <w:t>29</w:t>
      </w:r>
      <w:r w:rsidR="00747468">
        <w:rPr>
          <w:sz w:val="28"/>
          <w:szCs w:val="28"/>
        </w:rPr>
        <w:t>.0</w:t>
      </w:r>
      <w:r w:rsidR="00FC433F">
        <w:rPr>
          <w:sz w:val="28"/>
          <w:szCs w:val="28"/>
        </w:rPr>
        <w:t>9</w:t>
      </w:r>
      <w:r w:rsidR="003C27C0">
        <w:rPr>
          <w:sz w:val="28"/>
          <w:szCs w:val="28"/>
        </w:rPr>
        <w:t>.2025</w:t>
      </w:r>
      <w:r w:rsidR="00FC433F">
        <w:rPr>
          <w:sz w:val="28"/>
          <w:szCs w:val="28"/>
        </w:rPr>
        <w:t xml:space="preserve"> № 969</w:t>
      </w:r>
      <w:r w:rsidR="00DC76A6">
        <w:rPr>
          <w:sz w:val="28"/>
          <w:szCs w:val="28"/>
        </w:rPr>
        <w:t>,</w:t>
      </w:r>
      <w:r w:rsidR="00FC433F">
        <w:rPr>
          <w:sz w:val="28"/>
          <w:szCs w:val="28"/>
        </w:rPr>
        <w:t xml:space="preserve"> № 970,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5A13B5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 xml:space="preserve">омунальному </w:t>
      </w:r>
      <w:r w:rsidR="00382699">
        <w:rPr>
          <w:bCs/>
          <w:sz w:val="28"/>
          <w:szCs w:val="28"/>
          <w:lang w:eastAsia="uk-UA"/>
        </w:rPr>
        <w:t>підприємств</w:t>
      </w:r>
      <w:r w:rsidR="00AC1627">
        <w:rPr>
          <w:bCs/>
          <w:sz w:val="28"/>
          <w:szCs w:val="28"/>
          <w:lang w:eastAsia="uk-UA"/>
        </w:rPr>
        <w:t>у</w:t>
      </w:r>
      <w:r w:rsidR="00382699">
        <w:rPr>
          <w:bCs/>
          <w:sz w:val="28"/>
          <w:szCs w:val="28"/>
          <w:lang w:eastAsia="uk-UA"/>
        </w:rPr>
        <w:t xml:space="preserve">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="00382699">
        <w:rPr>
          <w:bCs/>
          <w:sz w:val="28"/>
          <w:szCs w:val="28"/>
          <w:lang w:eastAsia="uk-UA"/>
        </w:rPr>
        <w:t xml:space="preserve"> </w:t>
      </w:r>
      <w:r w:rsidR="00F81E86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FC433F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FC433F">
        <w:rPr>
          <w:bCs/>
          <w:color w:val="050505"/>
          <w:sz w:val="28"/>
          <w:szCs w:val="28"/>
          <w:lang w:eastAsia="uk-UA"/>
        </w:rPr>
        <w:t>их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FC433F">
        <w:rPr>
          <w:bCs/>
          <w:color w:val="050505"/>
          <w:sz w:val="28"/>
          <w:szCs w:val="28"/>
          <w:lang w:eastAsia="uk-UA"/>
        </w:rPr>
        <w:t>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321D5E">
        <w:rPr>
          <w:sz w:val="28"/>
          <w:szCs w:val="28"/>
        </w:rPr>
        <w:t xml:space="preserve">Комунальному підприємству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FC433F">
        <w:rPr>
          <w:sz w:val="28"/>
          <w:szCs w:val="28"/>
        </w:rPr>
        <w:t>і</w:t>
      </w:r>
      <w:r w:rsidRPr="000F2A31">
        <w:rPr>
          <w:sz w:val="28"/>
          <w:szCs w:val="28"/>
        </w:rPr>
        <w:t xml:space="preserve"> об’єкт</w:t>
      </w:r>
      <w:r w:rsidR="00FC433F">
        <w:rPr>
          <w:sz w:val="28"/>
          <w:szCs w:val="28"/>
        </w:rPr>
        <w:t>и</w:t>
      </w:r>
      <w:r w:rsidRPr="000F2A31">
        <w:rPr>
          <w:sz w:val="28"/>
          <w:szCs w:val="28"/>
        </w:rPr>
        <w:t xml:space="preserve">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AC1627" w:rsidRPr="000F2A31" w:rsidRDefault="00936240" w:rsidP="00321D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FC433F">
        <w:rPr>
          <w:sz w:val="28"/>
          <w:szCs w:val="28"/>
        </w:rPr>
        <w:t>их</w:t>
      </w:r>
      <w:r w:rsidR="000F2A31" w:rsidRPr="000F2A31">
        <w:rPr>
          <w:sz w:val="28"/>
          <w:szCs w:val="28"/>
        </w:rPr>
        <w:t xml:space="preserve"> об’єкт</w:t>
      </w:r>
      <w:r w:rsidR="00FC433F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321D5E" w:rsidRDefault="00321D5E" w:rsidP="00AC1627">
      <w:pPr>
        <w:ind w:firstLine="567"/>
        <w:jc w:val="both"/>
        <w:rPr>
          <w:sz w:val="28"/>
          <w:szCs w:val="28"/>
        </w:rPr>
      </w:pPr>
    </w:p>
    <w:p w:rsidR="00321D5E" w:rsidRDefault="00321D5E" w:rsidP="00321D5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FC433F">
        <w:rPr>
          <w:sz w:val="28"/>
          <w:szCs w:val="28"/>
        </w:rPr>
        <w:t>ів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A16D7B" w:rsidRPr="00FE1F4F">
        <w:rPr>
          <w:sz w:val="28"/>
          <w:szCs w:val="28"/>
        </w:rPr>
        <w:t xml:space="preserve">Миколу </w:t>
      </w:r>
      <w:proofErr w:type="spellStart"/>
      <w:r w:rsidR="00A16D7B" w:rsidRPr="00FE1F4F">
        <w:rPr>
          <w:sz w:val="28"/>
          <w:szCs w:val="28"/>
        </w:rPr>
        <w:t>Пасевича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CB41F6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013513">
        <w:rPr>
          <w:sz w:val="24"/>
          <w:szCs w:val="24"/>
        </w:rPr>
        <w:t xml:space="preserve">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F81E86" w:rsidRDefault="00F81E86" w:rsidP="00AC1627">
      <w:pPr>
        <w:jc w:val="both"/>
        <w:rPr>
          <w:sz w:val="28"/>
          <w:szCs w:val="28"/>
        </w:rPr>
      </w:pPr>
    </w:p>
    <w:p w:rsidR="00AC1627" w:rsidRDefault="00AC1627" w:rsidP="00AC1627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</w:t>
      </w:r>
      <w:bookmarkStart w:id="0" w:name="_GoBack"/>
      <w:bookmarkEnd w:id="0"/>
      <w:r>
        <w:rPr>
          <w:sz w:val="28"/>
          <w:szCs w:val="28"/>
        </w:rPr>
        <w:t>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3E2935" w:rsidRDefault="00FC433F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  </w:t>
      </w:r>
      <w:r w:rsidR="00B1131E">
        <w:rPr>
          <w:sz w:val="28"/>
          <w:szCs w:val="28"/>
        </w:rPr>
        <w:t xml:space="preserve"> </w:t>
      </w:r>
      <w:r>
        <w:rPr>
          <w:sz w:val="28"/>
          <w:szCs w:val="28"/>
        </w:rPr>
        <w:t>жовтня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p w:rsidR="00C674E0" w:rsidRDefault="00C674E0" w:rsidP="00A17E91">
      <w:pPr>
        <w:rPr>
          <w:sz w:val="28"/>
          <w:szCs w:val="28"/>
        </w:rPr>
      </w:pPr>
    </w:p>
    <w:p w:rsidR="00C674E0" w:rsidRDefault="00C674E0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685103" w:rsidRDefault="00A17E91" w:rsidP="00321D5E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85103" w:rsidRDefault="00FC433F" w:rsidP="007041C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16,9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685103" w:rsidRPr="00685103" w:rsidRDefault="00D705ED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Святого Володимира, буд. 3</w:t>
            </w:r>
          </w:p>
          <w:p w:rsidR="007041CD" w:rsidRPr="00685103" w:rsidRDefault="007041CD" w:rsidP="006851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FC433F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E44888" w:rsidRDefault="00FC433F" w:rsidP="00FC433F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685103" w:rsidRDefault="00FC433F" w:rsidP="00FC433F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FC433F" w:rsidRPr="00685103" w:rsidRDefault="00FC433F" w:rsidP="00FC433F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685103" w:rsidRDefault="00FC433F" w:rsidP="00FC433F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16,9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685103" w:rsidRDefault="00FC433F" w:rsidP="00FC433F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FC433F" w:rsidRPr="00685103" w:rsidRDefault="00FC433F" w:rsidP="00FC4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Святого Володимира, буд. 3</w:t>
            </w:r>
          </w:p>
          <w:p w:rsidR="00FC433F" w:rsidRPr="00685103" w:rsidRDefault="00FC433F" w:rsidP="00FC433F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C433F" w:rsidRPr="00685103" w:rsidRDefault="00FC433F" w:rsidP="00FC4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C674E0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E44888" w:rsidRDefault="00C674E0" w:rsidP="00C674E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C674E0" w:rsidRPr="00685103" w:rsidRDefault="00C674E0" w:rsidP="00C674E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16,9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Святого Володимира, буд. 3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C674E0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E44888" w:rsidRDefault="00C674E0" w:rsidP="00C674E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4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C674E0" w:rsidRPr="00685103" w:rsidRDefault="00C674E0" w:rsidP="00C674E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16,9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Святого Володимира, буд. 3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C674E0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E44888" w:rsidRDefault="00C674E0" w:rsidP="00C674E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5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C674E0" w:rsidRPr="00685103" w:rsidRDefault="00C674E0" w:rsidP="00C674E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19,7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Святого Володимира, буд. 3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C674E0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E44888" w:rsidRDefault="00C674E0" w:rsidP="00C674E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6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C674E0" w:rsidRPr="00685103" w:rsidRDefault="00C674E0" w:rsidP="00C674E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17,7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Святого Володимира, буд. 3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C674E0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E44888" w:rsidRDefault="00C674E0" w:rsidP="00C674E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7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C674E0" w:rsidRPr="00685103" w:rsidRDefault="00C674E0" w:rsidP="00C674E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2,0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бульвар Шевченка, буд. 15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C674E0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E44888" w:rsidRDefault="00C674E0" w:rsidP="00C674E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lastRenderedPageBreak/>
              <w:t>8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C674E0" w:rsidRPr="00685103" w:rsidRDefault="00C674E0" w:rsidP="00C674E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2,0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м-н Шахтарський, буд. 38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C674E0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E44888" w:rsidRDefault="00C674E0" w:rsidP="00C674E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C674E0" w:rsidRPr="00685103" w:rsidRDefault="00C674E0" w:rsidP="00C674E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56,7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м-н Шахтарський, буд. 31</w:t>
            </w:r>
          </w:p>
          <w:p w:rsidR="00C674E0" w:rsidRPr="00685103" w:rsidRDefault="00C674E0" w:rsidP="00C674E0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674E0" w:rsidRPr="00685103" w:rsidRDefault="00C674E0" w:rsidP="00C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321D5E" w:rsidRDefault="00321D5E" w:rsidP="00321D5E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:rsidR="00321D5E" w:rsidRDefault="00321D5E" w:rsidP="00321D5E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:rsidR="00DC640E" w:rsidRDefault="00DC640E" w:rsidP="00A17E91">
      <w:pPr>
        <w:rPr>
          <w:sz w:val="28"/>
          <w:szCs w:val="28"/>
        </w:rPr>
      </w:pPr>
    </w:p>
    <w:p w:rsidR="00321D5E" w:rsidRDefault="00321D5E" w:rsidP="00A17E91">
      <w:pPr>
        <w:rPr>
          <w:sz w:val="28"/>
          <w:szCs w:val="28"/>
        </w:rPr>
      </w:pPr>
    </w:p>
    <w:p w:rsidR="00C33144" w:rsidRDefault="00C33144" w:rsidP="00A17E9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5C2A">
        <w:rPr>
          <w:sz w:val="28"/>
          <w:szCs w:val="28"/>
        </w:rPr>
        <w:t xml:space="preserve">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</w:t>
      </w:r>
      <w:r w:rsidR="00C33144">
        <w:rPr>
          <w:sz w:val="28"/>
          <w:szCs w:val="28"/>
        </w:rPr>
        <w:t xml:space="preserve">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82B47"/>
    <w:rsid w:val="00093C65"/>
    <w:rsid w:val="000B40AB"/>
    <w:rsid w:val="000C1059"/>
    <w:rsid w:val="000C321E"/>
    <w:rsid w:val="000C3C93"/>
    <w:rsid w:val="000F2A31"/>
    <w:rsid w:val="00106702"/>
    <w:rsid w:val="00106B6E"/>
    <w:rsid w:val="00124CE8"/>
    <w:rsid w:val="00173D62"/>
    <w:rsid w:val="00190211"/>
    <w:rsid w:val="00192982"/>
    <w:rsid w:val="001A12E1"/>
    <w:rsid w:val="001A2DCA"/>
    <w:rsid w:val="001D29FA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2C66A3"/>
    <w:rsid w:val="00321D5E"/>
    <w:rsid w:val="003448E0"/>
    <w:rsid w:val="00361D19"/>
    <w:rsid w:val="003628A5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3E2935"/>
    <w:rsid w:val="0040486F"/>
    <w:rsid w:val="00450450"/>
    <w:rsid w:val="004C049E"/>
    <w:rsid w:val="00517C5D"/>
    <w:rsid w:val="00544F49"/>
    <w:rsid w:val="00547FBF"/>
    <w:rsid w:val="00550236"/>
    <w:rsid w:val="00557FE5"/>
    <w:rsid w:val="00561B2F"/>
    <w:rsid w:val="0057505C"/>
    <w:rsid w:val="005A13B5"/>
    <w:rsid w:val="005B3462"/>
    <w:rsid w:val="005B5E24"/>
    <w:rsid w:val="005E39E3"/>
    <w:rsid w:val="00611ABF"/>
    <w:rsid w:val="006221BC"/>
    <w:rsid w:val="006301C1"/>
    <w:rsid w:val="00655828"/>
    <w:rsid w:val="00676EE8"/>
    <w:rsid w:val="00677439"/>
    <w:rsid w:val="00685103"/>
    <w:rsid w:val="006867A9"/>
    <w:rsid w:val="006B6B74"/>
    <w:rsid w:val="006D68B5"/>
    <w:rsid w:val="007041CD"/>
    <w:rsid w:val="0072064A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4A59"/>
    <w:rsid w:val="00826ED9"/>
    <w:rsid w:val="00834010"/>
    <w:rsid w:val="00840CDD"/>
    <w:rsid w:val="00850CAC"/>
    <w:rsid w:val="0087151C"/>
    <w:rsid w:val="008C2677"/>
    <w:rsid w:val="008D48B7"/>
    <w:rsid w:val="008D4A5C"/>
    <w:rsid w:val="008E5723"/>
    <w:rsid w:val="008F03E2"/>
    <w:rsid w:val="009246B9"/>
    <w:rsid w:val="00926357"/>
    <w:rsid w:val="00936240"/>
    <w:rsid w:val="00957E55"/>
    <w:rsid w:val="0096445D"/>
    <w:rsid w:val="00967170"/>
    <w:rsid w:val="00967754"/>
    <w:rsid w:val="009A3356"/>
    <w:rsid w:val="009B7E20"/>
    <w:rsid w:val="009D393E"/>
    <w:rsid w:val="009D6EEA"/>
    <w:rsid w:val="009F7935"/>
    <w:rsid w:val="00A027C7"/>
    <w:rsid w:val="00A10E01"/>
    <w:rsid w:val="00A14149"/>
    <w:rsid w:val="00A16D7B"/>
    <w:rsid w:val="00A17E91"/>
    <w:rsid w:val="00A43338"/>
    <w:rsid w:val="00A523AD"/>
    <w:rsid w:val="00A62C62"/>
    <w:rsid w:val="00A652E3"/>
    <w:rsid w:val="00A84DDB"/>
    <w:rsid w:val="00AA03ED"/>
    <w:rsid w:val="00AC1627"/>
    <w:rsid w:val="00B1131E"/>
    <w:rsid w:val="00B5003C"/>
    <w:rsid w:val="00B950E3"/>
    <w:rsid w:val="00BE4024"/>
    <w:rsid w:val="00C01FF8"/>
    <w:rsid w:val="00C04D6A"/>
    <w:rsid w:val="00C33144"/>
    <w:rsid w:val="00C674E0"/>
    <w:rsid w:val="00C76122"/>
    <w:rsid w:val="00C953F2"/>
    <w:rsid w:val="00CB200F"/>
    <w:rsid w:val="00CB41F6"/>
    <w:rsid w:val="00CE47FC"/>
    <w:rsid w:val="00D07BDB"/>
    <w:rsid w:val="00D12D85"/>
    <w:rsid w:val="00D323E4"/>
    <w:rsid w:val="00D55F73"/>
    <w:rsid w:val="00D637A1"/>
    <w:rsid w:val="00D705ED"/>
    <w:rsid w:val="00D73B4E"/>
    <w:rsid w:val="00D979F9"/>
    <w:rsid w:val="00DA5B62"/>
    <w:rsid w:val="00DB2F48"/>
    <w:rsid w:val="00DC3067"/>
    <w:rsid w:val="00DC4AD9"/>
    <w:rsid w:val="00DC544D"/>
    <w:rsid w:val="00DC640E"/>
    <w:rsid w:val="00DC76A6"/>
    <w:rsid w:val="00DF42CC"/>
    <w:rsid w:val="00DF4C94"/>
    <w:rsid w:val="00E01D1D"/>
    <w:rsid w:val="00E05664"/>
    <w:rsid w:val="00E2039E"/>
    <w:rsid w:val="00E269A6"/>
    <w:rsid w:val="00E57651"/>
    <w:rsid w:val="00E61AF8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  <w:rsid w:val="00FC433F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2394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4</cp:revision>
  <cp:lastPrinted>2025-09-29T06:13:00Z</cp:lastPrinted>
  <dcterms:created xsi:type="dcterms:W3CDTF">2025-09-26T06:57:00Z</dcterms:created>
  <dcterms:modified xsi:type="dcterms:W3CDTF">2025-09-29T06:16:00Z</dcterms:modified>
</cp:coreProperties>
</file>